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9E" w:rsidRPr="0081259E" w:rsidRDefault="0081259E" w:rsidP="008125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адаптированной рабочей программе</w:t>
      </w:r>
    </w:p>
    <w:p w:rsidR="0081259E" w:rsidRPr="00C5068F" w:rsidRDefault="0081259E" w:rsidP="008125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предмету </w:t>
      </w:r>
      <w:r w:rsidRPr="00C5068F">
        <w:rPr>
          <w:rFonts w:ascii="Times New Roman" w:eastAsia="Calibri" w:hAnsi="Times New Roman" w:cs="Times New Roman"/>
          <w:sz w:val="24"/>
          <w:szCs w:val="24"/>
        </w:rPr>
        <w:t>«Адаптивная физкультура»</w:t>
      </w:r>
      <w:r w:rsidR="00C5068F" w:rsidRPr="00C5068F">
        <w:rPr>
          <w:rFonts w:ascii="Times New Roman" w:eastAsia="Calibri" w:hAnsi="Times New Roman" w:cs="Times New Roman"/>
          <w:sz w:val="24"/>
          <w:szCs w:val="24"/>
        </w:rPr>
        <w:t xml:space="preserve"> 5 </w:t>
      </w:r>
      <w:r w:rsidR="00C5068F">
        <w:rPr>
          <w:rFonts w:ascii="Times New Roman" w:eastAsia="Calibri" w:hAnsi="Times New Roman" w:cs="Times New Roman"/>
          <w:sz w:val="24"/>
          <w:szCs w:val="24"/>
        </w:rPr>
        <w:t xml:space="preserve">– 9 </w:t>
      </w:r>
      <w:r w:rsidR="00C5068F" w:rsidRPr="00C5068F">
        <w:rPr>
          <w:rFonts w:ascii="Times New Roman" w:eastAsia="Calibri" w:hAnsi="Times New Roman" w:cs="Times New Roman"/>
          <w:sz w:val="24"/>
          <w:szCs w:val="24"/>
        </w:rPr>
        <w:t>класс</w:t>
      </w:r>
    </w:p>
    <w:p w:rsidR="0081259E" w:rsidRPr="0081259E" w:rsidRDefault="0081259E" w:rsidP="00C5068F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68F" w:rsidRPr="00C5068F" w:rsidRDefault="00C5068F" w:rsidP="00C5068F">
      <w:pPr>
        <w:spacing w:after="0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1.Место учебного предмета в структуре основной общеобразовательной программы школы.</w:t>
      </w:r>
    </w:p>
    <w:p w:rsidR="0081259E" w:rsidRPr="0081259E" w:rsidRDefault="00C5068F" w:rsidP="00C5068F">
      <w:pPr>
        <w:autoSpaceDE w:val="0"/>
        <w:adjustRightInd w:val="0"/>
        <w:spacing w:after="0" w:line="240" w:lineRule="auto"/>
        <w:ind w:left="142" w:hanging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1259E" w:rsidRPr="0081259E">
        <w:rPr>
          <w:rFonts w:ascii="Times New Roman" w:eastAsia="Calibri" w:hAnsi="Times New Roman" w:cs="Times New Roman"/>
          <w:color w:val="000000"/>
          <w:sz w:val="24"/>
          <w:szCs w:val="24"/>
        </w:rPr>
        <w:t>Пла</w:t>
      </w:r>
      <w:r w:rsidR="008125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нирование составлено на основе </w:t>
      </w:r>
      <w:r w:rsidR="0081259E" w:rsidRPr="008125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Примерной адаптированной основной общеобразовательной программы для </w:t>
      </w:r>
      <w:proofErr w:type="gramStart"/>
      <w:r w:rsidR="0081259E" w:rsidRPr="0081259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81259E" w:rsidRPr="008125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умеренной, тяжёлой и глубокой умственной отсталостью (интеллектуальными нарушениями), тяжёлыми и множественными нарушениями развития.</w:t>
      </w:r>
    </w:p>
    <w:p w:rsidR="0081259E" w:rsidRPr="0081259E" w:rsidRDefault="0081259E" w:rsidP="00C5068F">
      <w:pPr>
        <w:pStyle w:val="a3"/>
        <w:autoSpaceDE w:val="0"/>
        <w:adjustRightInd w:val="0"/>
        <w:spacing w:after="0" w:line="240" w:lineRule="auto"/>
        <w:ind w:left="142" w:hanging="14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1259E" w:rsidRPr="00C5068F" w:rsidRDefault="00C5068F" w:rsidP="00C5068F">
      <w:pPr>
        <w:shd w:val="clear" w:color="auto" w:fill="FFFFFF"/>
        <w:spacing w:after="0" w:line="240" w:lineRule="auto"/>
        <w:ind w:left="142" w:hanging="14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1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2.Цели</w:t>
      </w:r>
      <w:r w:rsidRPr="00C506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изучения учебного предмета.</w:t>
      </w:r>
    </w:p>
    <w:p w:rsidR="0081259E" w:rsidRPr="0081259E" w:rsidRDefault="006851C6" w:rsidP="00C5068F">
      <w:pPr>
        <w:suppressAutoHyphens/>
        <w:autoSpaceDN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</w:t>
      </w:r>
      <w:r w:rsidR="0081259E" w:rsidRPr="008125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- </w:t>
      </w:r>
      <w:r w:rsidR="0081259E" w:rsidRPr="00812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повышение двигательной активности детей и обучение использованию полученных навыков в повседневной жизни. </w:t>
      </w:r>
    </w:p>
    <w:p w:rsidR="0081259E" w:rsidRPr="0081259E" w:rsidRDefault="006851C6" w:rsidP="006851C6">
      <w:pPr>
        <w:suppressAutoHyphens/>
        <w:autoSpaceDN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81259E" w:rsidRPr="00C5068F" w:rsidRDefault="00C5068F" w:rsidP="00C5068F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6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3.Структура учебного предмета.</w:t>
      </w:r>
    </w:p>
    <w:p w:rsidR="0081259E" w:rsidRPr="0081259E" w:rsidRDefault="0081259E" w:rsidP="00C5068F">
      <w:pPr>
        <w:suppressAutoHyphens/>
        <w:autoSpaceDN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5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2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по адаптивной физической культуре  включает 4 раздела:   «Коррекционные подвижные игры», «Лыжная подготовка», «Физическая подготовка», «Туризм». </w:t>
      </w:r>
    </w:p>
    <w:p w:rsidR="0081259E" w:rsidRDefault="0081259E" w:rsidP="00C5068F">
      <w:pPr>
        <w:suppressAutoHyphens/>
        <w:autoSpaceDN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59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связи с тем, что ребенок самостоятельно не передвигается разделы «Лыжная подготовка» и «Туризм» заменены на разделы «Коррекционные подвижные игры» и «Физическая подготовка».</w:t>
      </w:r>
    </w:p>
    <w:p w:rsidR="00C5068F" w:rsidRPr="0081259E" w:rsidRDefault="00C5068F" w:rsidP="00C5068F">
      <w:pPr>
        <w:suppressAutoHyphens/>
        <w:autoSpaceDN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59E" w:rsidRPr="0081259E" w:rsidRDefault="00C5068F" w:rsidP="00C5068F">
      <w:pPr>
        <w:shd w:val="clear" w:color="auto" w:fill="FFFFFF"/>
        <w:autoSpaceDN/>
        <w:spacing w:after="0" w:line="240" w:lineRule="auto"/>
        <w:ind w:left="142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4.Основные образовательные технологии.</w:t>
      </w:r>
    </w:p>
    <w:p w:rsidR="00C5068F" w:rsidRDefault="0081259E" w:rsidP="00C5068F">
      <w:pPr>
        <w:shd w:val="clear" w:color="auto" w:fill="FFFFFF"/>
        <w:autoSpaceDN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="00C5068F" w:rsidRPr="007F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</w:t>
      </w:r>
      <w:r w:rsidR="00C5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уальные формы работы </w:t>
      </w:r>
      <w:r w:rsidR="00C5068F" w:rsidRPr="007F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</w:t>
      </w:r>
      <w:r w:rsidR="00C5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068F" w:rsidRDefault="00C5068F" w:rsidP="00C5068F">
      <w:pPr>
        <w:shd w:val="clear" w:color="auto" w:fill="FFFFFF"/>
        <w:autoSpaceDN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68F" w:rsidRPr="00C5068F" w:rsidRDefault="00C5068F" w:rsidP="00C5068F">
      <w:pPr>
        <w:shd w:val="clear" w:color="auto" w:fill="FFFFFF"/>
        <w:autoSpaceDN/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06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5.Требование к результатам освоения учебного предмета.</w:t>
      </w:r>
    </w:p>
    <w:p w:rsidR="00C5068F" w:rsidRPr="006851C6" w:rsidRDefault="00C5068F" w:rsidP="006851C6">
      <w:pPr>
        <w:shd w:val="clear" w:color="auto" w:fill="FFFFFF"/>
        <w:autoSpaceDN/>
        <w:spacing w:after="0" w:line="240" w:lineRule="auto"/>
        <w:ind w:left="142" w:hanging="142"/>
      </w:pPr>
      <w:r w:rsidRPr="00C5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обучающиеся научится:</w:t>
      </w:r>
      <w:r w:rsidRPr="00C5068F">
        <w:t xml:space="preserve"> </w:t>
      </w:r>
      <w:r w:rsidR="006851C6">
        <w:t>в</w:t>
      </w:r>
      <w:r w:rsidR="0068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оспринимать собственное тело, осознавать</w:t>
      </w:r>
      <w:r w:rsidRPr="00C5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 физичес</w:t>
      </w:r>
      <w:r w:rsidR="0068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 возможностей и ограничений; соотносить самочувствие</w:t>
      </w:r>
      <w:r w:rsidRPr="00C5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настроением, собственной активностью, самостоятельностью и независимостью. </w:t>
      </w:r>
    </w:p>
    <w:p w:rsidR="00C5068F" w:rsidRPr="00C5068F" w:rsidRDefault="00C5068F" w:rsidP="00C5068F">
      <w:pPr>
        <w:shd w:val="clear" w:color="auto" w:fill="FFFFFF"/>
        <w:autoSpaceDN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68F" w:rsidRPr="00C5068F" w:rsidRDefault="00C5068F" w:rsidP="00C5068F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6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6.Общая трудоемкость учебного предмета</w:t>
      </w:r>
      <w:r w:rsidRPr="00C5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068F" w:rsidRDefault="00C5068F" w:rsidP="00C5068F">
      <w:pPr>
        <w:shd w:val="clear" w:color="auto" w:fill="FFFFFF"/>
        <w:autoSpaceDN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5-9 класс: </w:t>
      </w:r>
      <w:r w:rsidR="0068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в год – 17, в неделю-0,5 ч.</w:t>
      </w:r>
      <w:bookmarkStart w:id="0" w:name="_GoBack"/>
      <w:bookmarkEnd w:id="0"/>
    </w:p>
    <w:p w:rsidR="00C5068F" w:rsidRPr="00C5068F" w:rsidRDefault="00C5068F" w:rsidP="00C5068F">
      <w:pPr>
        <w:shd w:val="clear" w:color="auto" w:fill="FFFFFF"/>
        <w:autoSpaceDN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68F" w:rsidRPr="00C5068F" w:rsidRDefault="00C5068F" w:rsidP="00C5068F">
      <w:pPr>
        <w:shd w:val="clear" w:color="auto" w:fill="FFFFFF"/>
        <w:autoSpaceDN/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06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7.Формы контроля.</w:t>
      </w:r>
    </w:p>
    <w:p w:rsidR="00C5068F" w:rsidRDefault="00C5068F" w:rsidP="00C5068F">
      <w:pPr>
        <w:shd w:val="clear" w:color="auto" w:fill="FFFFFF"/>
        <w:autoSpaceDN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зачет</w:t>
      </w:r>
    </w:p>
    <w:p w:rsidR="00C5068F" w:rsidRDefault="00C5068F" w:rsidP="00C5068F">
      <w:pPr>
        <w:shd w:val="clear" w:color="auto" w:fill="FFFFFF"/>
        <w:autoSpaceDN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68F" w:rsidRPr="00C5068F" w:rsidRDefault="00C5068F" w:rsidP="00C5068F">
      <w:pPr>
        <w:suppressAutoHyphens/>
        <w:spacing w:after="0" w:line="240" w:lineRule="auto"/>
        <w:ind w:left="142" w:hanging="142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ru-RU"/>
        </w:rPr>
      </w:pPr>
      <w:r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 xml:space="preserve">Составитель: учитель </w:t>
      </w:r>
      <w:r w:rsidRPr="00C5068F"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 xml:space="preserve"> </w:t>
      </w:r>
      <w:proofErr w:type="spellStart"/>
      <w:r w:rsidRPr="00C5068F"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>Ксензова</w:t>
      </w:r>
      <w:proofErr w:type="spellEnd"/>
      <w:r w:rsidRPr="00C5068F"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 xml:space="preserve"> Е.В.</w:t>
      </w:r>
    </w:p>
    <w:p w:rsidR="0081259E" w:rsidRPr="0081259E" w:rsidRDefault="0081259E" w:rsidP="00C5068F">
      <w:pPr>
        <w:shd w:val="clear" w:color="auto" w:fill="FFFFFF"/>
        <w:autoSpaceDN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259E" w:rsidRPr="0081259E" w:rsidRDefault="0081259E" w:rsidP="0081259E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9E" w:rsidRPr="0081259E" w:rsidRDefault="0081259E" w:rsidP="00812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59E" w:rsidRPr="0081259E" w:rsidRDefault="0081259E" w:rsidP="00812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D6B" w:rsidRPr="0081259E" w:rsidRDefault="00E07D6B" w:rsidP="0081259E">
      <w:pPr>
        <w:spacing w:line="240" w:lineRule="auto"/>
        <w:rPr>
          <w:sz w:val="24"/>
          <w:szCs w:val="24"/>
        </w:rPr>
      </w:pPr>
    </w:p>
    <w:sectPr w:rsidR="00E07D6B" w:rsidRPr="0081259E" w:rsidSect="008125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74B9"/>
    <w:multiLevelType w:val="multilevel"/>
    <w:tmpl w:val="7514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4F25DB"/>
    <w:multiLevelType w:val="hybridMultilevel"/>
    <w:tmpl w:val="5A307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28"/>
    <w:rsid w:val="006851C6"/>
    <w:rsid w:val="0081259E"/>
    <w:rsid w:val="00AC3528"/>
    <w:rsid w:val="00AC4782"/>
    <w:rsid w:val="00C5068F"/>
    <w:rsid w:val="00E0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9E"/>
    <w:pPr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9E"/>
    <w:pPr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5</cp:revision>
  <dcterms:created xsi:type="dcterms:W3CDTF">2020-12-11T07:50:00Z</dcterms:created>
  <dcterms:modified xsi:type="dcterms:W3CDTF">2020-12-29T10:25:00Z</dcterms:modified>
</cp:coreProperties>
</file>